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D0F1" w14:textId="38BA508E" w:rsidR="00062AEE" w:rsidRPr="00D9197D" w:rsidRDefault="00062AEE" w:rsidP="00062AEE">
      <w:pPr>
        <w:rPr>
          <w:sz w:val="36"/>
          <w:szCs w:val="36"/>
          <w:u w:val="single"/>
        </w:rPr>
      </w:pPr>
      <w:r w:rsidRPr="00D9197D">
        <w:rPr>
          <w:sz w:val="36"/>
          <w:szCs w:val="36"/>
          <w:u w:val="single"/>
        </w:rPr>
        <w:t>Samling 2</w:t>
      </w:r>
      <w:r w:rsidR="002B7538">
        <w:rPr>
          <w:sz w:val="36"/>
          <w:szCs w:val="36"/>
          <w:u w:val="single"/>
        </w:rPr>
        <w:t>0. Februar</w:t>
      </w:r>
      <w:r w:rsidRPr="00D9197D">
        <w:rPr>
          <w:sz w:val="36"/>
          <w:szCs w:val="36"/>
          <w:u w:val="single"/>
        </w:rPr>
        <w:t xml:space="preserve"> 202</w:t>
      </w:r>
      <w:r w:rsidR="002B7538">
        <w:rPr>
          <w:sz w:val="36"/>
          <w:szCs w:val="36"/>
          <w:u w:val="single"/>
        </w:rPr>
        <w:t>5</w:t>
      </w:r>
      <w:r w:rsidRPr="00D9197D">
        <w:rPr>
          <w:sz w:val="36"/>
          <w:szCs w:val="36"/>
          <w:u w:val="single"/>
        </w:rPr>
        <w:t xml:space="preserve"> - kl 09.30 – 15.00</w:t>
      </w:r>
    </w:p>
    <w:p w14:paraId="5DC2ABCE" w14:textId="77777777" w:rsidR="00062AEE" w:rsidRDefault="00062AEE" w:rsidP="00062AEE">
      <w:r>
        <w:t>Sted: Undervisningsrommet – Divisjon Prehospitale tjenester, Kastbakkvegen 9, Moelv. Mjøssenteret Sør.</w:t>
      </w:r>
    </w:p>
    <w:p w14:paraId="1045DA3A" w14:textId="77777777" w:rsidR="00062AEE" w:rsidRDefault="00062AEE" w:rsidP="00062AEE">
      <w:r>
        <w:t>Program:</w:t>
      </w:r>
    </w:p>
    <w:p w14:paraId="62D1951F" w14:textId="77777777" w:rsidR="00062AEE" w:rsidRDefault="00062AEE" w:rsidP="00062AEE">
      <w:r>
        <w:t>09.30-10.00 Kaffe og presentasjon (deltakere og program)</w:t>
      </w:r>
    </w:p>
    <w:p w14:paraId="1D52ACFE" w14:textId="77777777" w:rsidR="00062AEE" w:rsidRDefault="00062AEE" w:rsidP="00062AEE">
      <w:r>
        <w:t>10.00-12.00 Trombolyse (Ole Hval)</w:t>
      </w:r>
    </w:p>
    <w:p w14:paraId="07C340E0" w14:textId="77777777" w:rsidR="00062AEE" w:rsidRDefault="00062AEE" w:rsidP="00062AEE">
      <w:r>
        <w:t>12.00-12.45 Lunsj</w:t>
      </w:r>
    </w:p>
    <w:p w14:paraId="689C987B" w14:textId="77777777" w:rsidR="00062AEE" w:rsidRDefault="00062AEE" w:rsidP="00062AEE">
      <w:r>
        <w:t>12.45-14.15 Medikamentregning (Katarina Aas)</w:t>
      </w:r>
    </w:p>
    <w:p w14:paraId="5ABBFD1D" w14:textId="5A928EFC" w:rsidR="005838D9" w:rsidRDefault="00062AEE" w:rsidP="00062AEE">
      <w:r>
        <w:t>14.15-15.00 Tid til spørsmål og eventuelt</w:t>
      </w:r>
    </w:p>
    <w:sectPr w:rsidR="0058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BB"/>
    <w:rsid w:val="00062AEE"/>
    <w:rsid w:val="00286DA6"/>
    <w:rsid w:val="002B7538"/>
    <w:rsid w:val="005838D9"/>
    <w:rsid w:val="00D9197D"/>
    <w:rsid w:val="00E947BB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500E"/>
  <w15:chartTrackingRefBased/>
  <w15:docId w15:val="{1F0C3F51-5077-4869-8B69-00F7BB0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4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4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47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47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47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47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47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47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4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47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47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47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47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4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Company>Helse Sor-Ost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Nordahl</dc:creator>
  <cp:keywords/>
  <dc:description/>
  <cp:lastModifiedBy>Kristian Nordahl</cp:lastModifiedBy>
  <cp:revision>5</cp:revision>
  <dcterms:created xsi:type="dcterms:W3CDTF">2025-01-09T12:11:00Z</dcterms:created>
  <dcterms:modified xsi:type="dcterms:W3CDTF">2025-01-09T12:12:00Z</dcterms:modified>
</cp:coreProperties>
</file>